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Работа психолога с поступившим ребенком по определению степени адаптации к школьному обучению начинается с этапа диагностики. На этом этапе педагог-психолог проводит тестирование с помощью опросников, проективных методик. Так же прослеживается эмоциональное состояние ребенка, выявляются особенности адаптации школьника. </w:t>
      </w:r>
    </w:p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Я хочу предложить вашему вниманию одну из  методики диагностики  школьной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>, применяемую при обследовании  детей младшего школьного возраста:</w:t>
      </w:r>
    </w:p>
    <w:p w:rsidR="00E212EF" w:rsidRPr="00EF7048" w:rsidRDefault="00E212EF" w:rsidP="00EF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Это</w:t>
      </w:r>
      <w:r w:rsidRPr="00EF7048">
        <w:rPr>
          <w:rFonts w:ascii="Times New Roman" w:hAnsi="Times New Roman" w:cs="Times New Roman"/>
          <w:b/>
          <w:sz w:val="24"/>
          <w:szCs w:val="24"/>
        </w:rPr>
        <w:t xml:space="preserve"> Проективная методика «Школа зверей», разработанная  Панченко. </w:t>
      </w:r>
    </w:p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Методику можно проводить как в индивидуальном порядке, так и при групповом обследовании.  Оборудованием для проведения данной методики служат  бумага и цветные карандаши. Психолог дает предварительную инструкцию воспитанникам, предлагая детям совершить удивительное  путешествие  в волшебный лес на солнечную лесную полянку. На полянке дети должны представить «Школу зверей» и пофантазировать о том, какие звери учатся в этой школе? А какой зверь в ней учитель? Чем занимаются ученики?  А каким животным ребенок  видит себя. Что он при  этом  чувствует?</w:t>
      </w:r>
    </w:p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Далее психолог предлагает детям изобразить то, что они увидели. Рядом с животным, которым ребенок </w:t>
      </w:r>
      <w:proofErr w:type="gramStart"/>
      <w:r w:rsidRPr="00EF7048">
        <w:rPr>
          <w:rFonts w:ascii="Times New Roman" w:hAnsi="Times New Roman" w:cs="Times New Roman"/>
          <w:sz w:val="24"/>
          <w:szCs w:val="24"/>
        </w:rPr>
        <w:t>изображает себя он ставит</w:t>
      </w:r>
      <w:proofErr w:type="gramEnd"/>
      <w:r w:rsidRPr="00EF7048">
        <w:rPr>
          <w:rFonts w:ascii="Times New Roman" w:hAnsi="Times New Roman" w:cs="Times New Roman"/>
          <w:sz w:val="24"/>
          <w:szCs w:val="24"/>
        </w:rPr>
        <w:t xml:space="preserve"> букву «Я». </w:t>
      </w: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Интерпретация рисунка сходна с другими проективными методиками. </w:t>
      </w:r>
    </w:p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EF70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7048">
        <w:rPr>
          <w:rFonts w:ascii="Times New Roman" w:hAnsi="Times New Roman" w:cs="Times New Roman"/>
          <w:sz w:val="24"/>
          <w:szCs w:val="24"/>
        </w:rPr>
        <w:t xml:space="preserve"> диагностического этапа проводится ПМПК, на котором результаты диагностики сообщаются специалистам учреждения, и происходит составление программы реабилитации детей с учетом полученных результатов. </w:t>
      </w:r>
    </w:p>
    <w:p w:rsidR="00E212EF" w:rsidRPr="00F63C03" w:rsidRDefault="00E212EF" w:rsidP="00EF70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C03">
        <w:rPr>
          <w:rFonts w:ascii="Times New Roman" w:hAnsi="Times New Roman" w:cs="Times New Roman"/>
          <w:bCs/>
          <w:sz w:val="24"/>
          <w:szCs w:val="24"/>
        </w:rPr>
        <w:t xml:space="preserve">На основании нашего опыта по диагностике и коррекции воспитанников, мы можем сделать вывод о том, что в настоящее время очень высок уровень числа детей </w:t>
      </w:r>
      <w:proofErr w:type="gramStart"/>
      <w:r w:rsidRPr="00F63C0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63C03">
        <w:rPr>
          <w:rFonts w:ascii="Times New Roman" w:hAnsi="Times New Roman" w:cs="Times New Roman"/>
          <w:bCs/>
          <w:sz w:val="24"/>
          <w:szCs w:val="24"/>
        </w:rPr>
        <w:t xml:space="preserve"> школьной </w:t>
      </w:r>
      <w:proofErr w:type="spellStart"/>
      <w:r w:rsidRPr="00F63C03">
        <w:rPr>
          <w:rFonts w:ascii="Times New Roman" w:hAnsi="Times New Roman" w:cs="Times New Roman"/>
          <w:bCs/>
          <w:sz w:val="24"/>
          <w:szCs w:val="24"/>
        </w:rPr>
        <w:t>дезадаптацией</w:t>
      </w:r>
      <w:proofErr w:type="spellEnd"/>
      <w:r w:rsidRPr="00F63C03">
        <w:rPr>
          <w:rFonts w:ascii="Times New Roman" w:hAnsi="Times New Roman" w:cs="Times New Roman"/>
          <w:bCs/>
          <w:sz w:val="24"/>
          <w:szCs w:val="24"/>
        </w:rPr>
        <w:t xml:space="preserve">. И, к удивлению, в основном это не подростки, как можно было бы предположить, а младшие школьники.  Это дает повод думать, что причиной такой ситуации может быть недостаточная психологическая готовность детей на момент поступления в первый класс, задержка психического развития, социальная запущенность </w:t>
      </w:r>
      <w:bookmarkStart w:id="0" w:name="_GoBack"/>
      <w:bookmarkEnd w:id="0"/>
      <w:r w:rsidRPr="00F63C03">
        <w:rPr>
          <w:rFonts w:ascii="Times New Roman" w:hAnsi="Times New Roman" w:cs="Times New Roman"/>
          <w:bCs/>
          <w:sz w:val="24"/>
          <w:szCs w:val="24"/>
        </w:rPr>
        <w:t xml:space="preserve">или неверно выстроенная педагогическая работа в период адаптации ребенка в школе. </w:t>
      </w:r>
    </w:p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С целью профилактики школьной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>, снижения школьной тревожности у детей облегчения процесса адаптации к школе проводим </w:t>
      </w:r>
      <w:r w:rsidRPr="00EF7048">
        <w:rPr>
          <w:rFonts w:ascii="Times New Roman" w:hAnsi="Times New Roman" w:cs="Times New Roman"/>
          <w:b/>
          <w:bCs/>
          <w:sz w:val="24"/>
          <w:szCs w:val="24"/>
        </w:rPr>
        <w:t>цикл занятий "На пороге школы"</w:t>
      </w:r>
      <w:r w:rsidRPr="00EF7048">
        <w:rPr>
          <w:rFonts w:ascii="Times New Roman" w:hAnsi="Times New Roman" w:cs="Times New Roman"/>
          <w:sz w:val="24"/>
          <w:szCs w:val="24"/>
        </w:rPr>
        <w:t>. Занятия предназначены для воспитанников младшего школьного возраста.</w:t>
      </w:r>
    </w:p>
    <w:p w:rsidR="00E212EF" w:rsidRPr="00EF7048" w:rsidRDefault="00E212EF" w:rsidP="00EF7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Они разработаны по пособию М.А. Панфиловой "Лесная школа". Занятия проводятся в кабинете психолога один раз в неделю. Их длительность – 30–35 мин. В группе не более 6-8 детей.</w:t>
      </w: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В ходе проведения цикла занятий мы используем следующие </w:t>
      </w:r>
      <w:r w:rsidRPr="00EF7048">
        <w:rPr>
          <w:rFonts w:ascii="Times New Roman" w:hAnsi="Times New Roman" w:cs="Times New Roman"/>
          <w:b/>
          <w:bCs/>
          <w:sz w:val="24"/>
          <w:szCs w:val="24"/>
        </w:rPr>
        <w:t>методы и техники: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 xml:space="preserve"> (чтение психологических сказок, стихов, загадок);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>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lastRenderedPageBreak/>
        <w:t>релаксация (подготовка тела и психики к деятельности, сосредоточение на своем внутреннем мире, освобождение от излишнего нервного напряжения);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элементы мнемотехники (зарисовка пиктограмм после прочтения текста), использование схем;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беседы;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рисование;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экспрессивные этюды;</w:t>
      </w:r>
    </w:p>
    <w:p w:rsidR="00E212EF" w:rsidRPr="00EF7048" w:rsidRDefault="00E212EF" w:rsidP="00EF70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подвижные,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>, развивающие игры.</w:t>
      </w:r>
    </w:p>
    <w:p w:rsidR="00E212EF" w:rsidRPr="00EF7048" w:rsidRDefault="00E212EF" w:rsidP="00EF70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12EF" w:rsidRPr="00EF7048" w:rsidRDefault="00E212EF" w:rsidP="00EF70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В основе работы </w:t>
      </w:r>
      <w:proofErr w:type="gramStart"/>
      <w:r w:rsidRPr="00EF70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048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 xml:space="preserve"> лежит индивидуальный подход к проблемам каждого воспитанника. Почти у </w:t>
      </w:r>
      <w:proofErr w:type="gramStart"/>
      <w:r w:rsidRPr="00EF7048">
        <w:rPr>
          <w:rFonts w:ascii="Times New Roman" w:hAnsi="Times New Roman" w:cs="Times New Roman"/>
          <w:sz w:val="24"/>
          <w:szCs w:val="24"/>
        </w:rPr>
        <w:t>всех детей, принимающих участие в программе диагностирован</w:t>
      </w:r>
      <w:proofErr w:type="gramEnd"/>
      <w:r w:rsidRPr="00EF7048">
        <w:rPr>
          <w:rFonts w:ascii="Times New Roman" w:hAnsi="Times New Roman" w:cs="Times New Roman"/>
          <w:sz w:val="24"/>
          <w:szCs w:val="24"/>
        </w:rPr>
        <w:t xml:space="preserve"> высокий уровень школьной тревожности, но для каждого из воспитанников  стараюсь подобрать упражнения для коррекции с учетом его особенностей. </w:t>
      </w:r>
    </w:p>
    <w:p w:rsidR="00E212EF" w:rsidRPr="00EF7048" w:rsidRDefault="00E212EF" w:rsidP="00EF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0B" w:rsidRPr="00EF7048" w:rsidRDefault="00E212EF" w:rsidP="00E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Например, для тревожного ребенка с проявлениями признаков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 xml:space="preserve"> использую подвижные игры, тактильные дорожки, упражнения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12EF" w:rsidRPr="00EF7048" w:rsidRDefault="00C05D0B" w:rsidP="00EF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- </w:t>
      </w:r>
      <w:r w:rsidR="00E212EF" w:rsidRPr="00EF7048">
        <w:rPr>
          <w:rFonts w:ascii="Times New Roman" w:hAnsi="Times New Roman" w:cs="Times New Roman"/>
          <w:sz w:val="24"/>
          <w:szCs w:val="24"/>
        </w:rPr>
        <w:t>для тревожного ребенка с проявлениями застенчивости, страхе при ответах у доски, склонности к замкнутости, эмоциональной напряженности я использую упражнения для повышения уверенности в своих силах, формирования положительной мотивации к школьному обучению, упражнения песочной терапии</w:t>
      </w:r>
      <w:proofErr w:type="gramStart"/>
      <w:r w:rsidR="00E212EF" w:rsidRPr="00EF70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12EF" w:rsidRPr="00EF7048" w:rsidRDefault="00E212EF" w:rsidP="00EF70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12EF" w:rsidRPr="00EF7048" w:rsidRDefault="00C05D0B" w:rsidP="00EF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- </w:t>
      </w:r>
      <w:r w:rsidR="00E212EF" w:rsidRPr="00EF7048">
        <w:rPr>
          <w:rFonts w:ascii="Times New Roman" w:hAnsi="Times New Roman" w:cs="Times New Roman"/>
          <w:sz w:val="24"/>
          <w:szCs w:val="24"/>
        </w:rPr>
        <w:t xml:space="preserve">для тревожного ребенка, у которого наблюдаются проблемы и страхи в отношениях с учителями, </w:t>
      </w:r>
      <w:proofErr w:type="gramStart"/>
      <w:r w:rsidR="00E212EF" w:rsidRPr="00EF7048">
        <w:rPr>
          <w:rFonts w:ascii="Times New Roman" w:hAnsi="Times New Roman" w:cs="Times New Roman"/>
          <w:sz w:val="24"/>
          <w:szCs w:val="24"/>
        </w:rPr>
        <w:t>прослеживается агрессивное поведение в общении со сверстниками  применяю</w:t>
      </w:r>
      <w:proofErr w:type="gramEnd"/>
      <w:r w:rsidR="00E212EF" w:rsidRPr="00EF7048">
        <w:rPr>
          <w:rFonts w:ascii="Times New Roman" w:hAnsi="Times New Roman" w:cs="Times New Roman"/>
          <w:sz w:val="24"/>
          <w:szCs w:val="24"/>
        </w:rPr>
        <w:t xml:space="preserve"> упражнения для мышечной релаксации</w:t>
      </w:r>
      <w:r w:rsidRPr="00EF7048">
        <w:rPr>
          <w:rFonts w:ascii="Times New Roman" w:hAnsi="Times New Roman" w:cs="Times New Roman"/>
          <w:sz w:val="24"/>
          <w:szCs w:val="24"/>
        </w:rPr>
        <w:t>.</w:t>
      </w: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EF" w:rsidRPr="00EF7048" w:rsidRDefault="00E212EF" w:rsidP="00EF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FA" w:rsidRPr="00EF7048" w:rsidRDefault="00DF64FA" w:rsidP="00EF70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4FA" w:rsidRPr="00EF7048" w:rsidSect="007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366"/>
    <w:multiLevelType w:val="multilevel"/>
    <w:tmpl w:val="52AE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2EF"/>
    <w:rsid w:val="00C05D0B"/>
    <w:rsid w:val="00DF64FA"/>
    <w:rsid w:val="00E212EF"/>
    <w:rsid w:val="00EF7048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Ученик 5</cp:lastModifiedBy>
  <cp:revision>3</cp:revision>
  <dcterms:created xsi:type="dcterms:W3CDTF">2016-10-12T12:44:00Z</dcterms:created>
  <dcterms:modified xsi:type="dcterms:W3CDTF">2016-10-13T06:03:00Z</dcterms:modified>
</cp:coreProperties>
</file>